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48CD" w14:textId="77777777" w:rsidR="00CB4EEF" w:rsidRPr="00CB4EEF" w:rsidRDefault="00CB4EEF" w:rsidP="00CB4EEF">
      <w:pPr>
        <w:pStyle w:val="NewHeading2"/>
        <w:spacing w:before="0" w:after="0"/>
        <w:contextualSpacing/>
        <w:jc w:val="center"/>
        <w:rPr>
          <w:b w:val="0"/>
          <w:bCs/>
          <w:sz w:val="32"/>
          <w:szCs w:val="32"/>
        </w:rPr>
      </w:pPr>
      <w:r w:rsidRPr="00CB4EEF">
        <w:rPr>
          <w:rFonts w:asciiTheme="minorHAnsi" w:hAnsiTheme="minorHAnsi" w:cstheme="minorHAnsi"/>
          <w:sz w:val="32"/>
          <w:szCs w:val="32"/>
        </w:rPr>
        <w:t>Expression of Interest Form</w:t>
      </w:r>
    </w:p>
    <w:p w14:paraId="4E98591B" w14:textId="77777777" w:rsidR="00080828" w:rsidRDefault="00080828" w:rsidP="00540933">
      <w:pPr>
        <w:pStyle w:val="MoE-Body"/>
        <w:spacing w:line="240" w:lineRule="auto"/>
        <w:jc w:val="center"/>
        <w:rPr>
          <w:rFonts w:cs="Arial"/>
          <w:b/>
          <w:sz w:val="36"/>
          <w:szCs w:val="36"/>
        </w:rPr>
      </w:pPr>
    </w:p>
    <w:p w14:paraId="58F60CCC" w14:textId="7CA85785" w:rsidR="00540933" w:rsidRDefault="00CF2B4D" w:rsidP="007B6660">
      <w:pPr>
        <w:pStyle w:val="NewHeading2"/>
        <w:spacing w:before="0" w:after="0"/>
        <w:contextualSpacing/>
        <w:jc w:val="center"/>
      </w:pPr>
      <w:r>
        <w:rPr>
          <w:highlight w:val="yellow"/>
        </w:rPr>
        <w:t>Regional</w:t>
      </w:r>
      <w:r w:rsidR="00A374CC" w:rsidRPr="00A374CC">
        <w:rPr>
          <w:highlight w:val="yellow"/>
        </w:rPr>
        <w:t xml:space="preserve"> </w:t>
      </w:r>
      <w:r w:rsidR="00540933" w:rsidRPr="00A374CC">
        <w:rPr>
          <w:highlight w:val="yellow"/>
        </w:rPr>
        <w:t>Lead</w:t>
      </w:r>
      <w:r w:rsidR="009E65BC" w:rsidRPr="00A374CC">
        <w:rPr>
          <w:highlight w:val="yellow"/>
        </w:rPr>
        <w:t>ership</w:t>
      </w:r>
      <w:r w:rsidR="00540933" w:rsidRPr="00A374CC">
        <w:rPr>
          <w:highlight w:val="yellow"/>
        </w:rPr>
        <w:t xml:space="preserve"> Adviser</w:t>
      </w:r>
    </w:p>
    <w:p w14:paraId="0AD8C3A3" w14:textId="77777777" w:rsidR="00CB4EEF" w:rsidRDefault="00CB4EEF" w:rsidP="007B6660">
      <w:pPr>
        <w:pStyle w:val="NewHeading2"/>
        <w:spacing w:before="0" w:after="0"/>
        <w:contextualSpacing/>
        <w:jc w:val="center"/>
        <w:rPr>
          <w:szCs w:val="28"/>
        </w:rPr>
      </w:pPr>
    </w:p>
    <w:p w14:paraId="626869FA" w14:textId="77777777" w:rsidR="00540933" w:rsidRPr="00A51F03" w:rsidRDefault="00540933" w:rsidP="00540933">
      <w:pPr>
        <w:pStyle w:val="MoE-Body"/>
        <w:spacing w:line="240" w:lineRule="auto"/>
        <w:rPr>
          <w:rFonts w:cs="Arial"/>
          <w:b/>
          <w:bCs/>
          <w:sz w:val="20"/>
          <w:szCs w:val="20"/>
        </w:rPr>
      </w:pPr>
      <w:r w:rsidRPr="00A51F03">
        <w:rPr>
          <w:rFonts w:cs="Arial"/>
          <w:b/>
          <w:bCs/>
          <w:sz w:val="24"/>
          <w:szCs w:val="24"/>
        </w:rPr>
        <w:t xml:space="preserve">  </w:t>
      </w:r>
    </w:p>
    <w:p w14:paraId="5AB69953" w14:textId="1F8B41E8" w:rsidR="00540933" w:rsidRPr="00387003" w:rsidRDefault="00540933" w:rsidP="000E2E45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The purpose of this form is to provide the selection panel with information about </w:t>
      </w:r>
      <w:r w:rsidR="00DE415A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your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skills, knowledge, </w:t>
      </w:r>
      <w:r w:rsidR="004A71EC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motivation,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and capabilities</w:t>
      </w:r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that are applicable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r w:rsidR="00EF7D1F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to</w:t>
      </w:r>
      <w:r w:rsidR="00DE415A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th</w:t>
      </w:r>
      <w:r w:rsidR="0045542C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is</w:t>
      </w:r>
      <w:r w:rsidR="00AC396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Lea</w:t>
      </w:r>
      <w:r w:rsidR="006A622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dership Advisor</w:t>
      </w:r>
      <w:r w:rsidR="00DE415A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pos</w:t>
      </w:r>
      <w:r w:rsidR="000E2E4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ition</w:t>
      </w:r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.</w:t>
      </w:r>
    </w:p>
    <w:p w14:paraId="2A24E882" w14:textId="77777777" w:rsidR="00540933" w:rsidRPr="00A51F03" w:rsidRDefault="00540933" w:rsidP="005409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D51D050" w14:textId="5EC46E17" w:rsidR="00540933" w:rsidRPr="00387003" w:rsidRDefault="00540933" w:rsidP="00EA1A24">
      <w:pPr>
        <w:spacing w:line="276" w:lineRule="auto"/>
        <w:rPr>
          <w:rFonts w:cstheme="minorHAnsi"/>
          <w:b/>
          <w:sz w:val="24"/>
        </w:rPr>
      </w:pPr>
      <w:r w:rsidRPr="00387003">
        <w:rPr>
          <w:rFonts w:cstheme="minorHAnsi"/>
          <w:b/>
          <w:sz w:val="24"/>
        </w:rPr>
        <w:t xml:space="preserve">Your </w:t>
      </w:r>
      <w:r w:rsidR="00F049F0" w:rsidRPr="00387003">
        <w:rPr>
          <w:rFonts w:cstheme="minorHAnsi"/>
          <w:b/>
          <w:sz w:val="24"/>
        </w:rPr>
        <w:t>n</w:t>
      </w:r>
      <w:r w:rsidRPr="00387003">
        <w:rPr>
          <w:rFonts w:cstheme="minorHAnsi"/>
          <w:b/>
          <w:sz w:val="24"/>
        </w:rPr>
        <w:t>ame:</w:t>
      </w:r>
      <w:r w:rsidRPr="00387003">
        <w:rPr>
          <w:rFonts w:cstheme="minorHAnsi"/>
          <w:b/>
          <w:sz w:val="24"/>
        </w:rPr>
        <w:tab/>
      </w:r>
      <w:r w:rsidR="00A259FA" w:rsidRPr="00387003">
        <w:rPr>
          <w:rFonts w:cstheme="minorHAnsi"/>
          <w:b/>
          <w:sz w:val="24"/>
        </w:rPr>
        <w:tab/>
      </w:r>
    </w:p>
    <w:p w14:paraId="71CFEE40" w14:textId="0D421F22" w:rsidR="00DD6850" w:rsidRPr="00387003" w:rsidRDefault="00DD6850" w:rsidP="00EA1A24">
      <w:pPr>
        <w:spacing w:line="276" w:lineRule="auto"/>
        <w:rPr>
          <w:rFonts w:cstheme="minorHAnsi"/>
          <w:sz w:val="24"/>
        </w:rPr>
      </w:pPr>
      <w:r w:rsidRPr="00387003">
        <w:rPr>
          <w:rFonts w:cstheme="minorHAnsi"/>
          <w:b/>
          <w:sz w:val="24"/>
        </w:rPr>
        <w:t xml:space="preserve">Contact number: </w:t>
      </w:r>
      <w:r w:rsidRPr="00387003">
        <w:rPr>
          <w:rFonts w:cstheme="minorHAnsi"/>
          <w:b/>
          <w:sz w:val="24"/>
        </w:rPr>
        <w:tab/>
      </w:r>
      <w:r w:rsidR="007B6660" w:rsidRPr="00387003">
        <w:rPr>
          <w:rFonts w:cstheme="minorHAnsi"/>
          <w:b/>
          <w:sz w:val="24"/>
        </w:rPr>
        <w:tab/>
      </w:r>
    </w:p>
    <w:p w14:paraId="6D3483E0" w14:textId="32A62462" w:rsidR="004C231C" w:rsidRDefault="004C231C" w:rsidP="00EA1A24">
      <w:pPr>
        <w:spacing w:line="276" w:lineRule="auto"/>
        <w:rPr>
          <w:rFonts w:cstheme="minorHAnsi"/>
          <w:bCs/>
          <w:i/>
          <w:iCs/>
          <w:sz w:val="24"/>
        </w:rPr>
      </w:pPr>
      <w:r>
        <w:rPr>
          <w:rFonts w:cstheme="minorHAnsi"/>
          <w:b/>
          <w:sz w:val="24"/>
        </w:rPr>
        <w:t xml:space="preserve">I am seeking secondment </w:t>
      </w:r>
      <w:r w:rsidRPr="00B32A28">
        <w:rPr>
          <w:rFonts w:cstheme="minorHAnsi"/>
          <w:bCs/>
          <w:sz w:val="24"/>
        </w:rPr>
        <w:t>(returning to my substantive role)</w:t>
      </w:r>
      <w:r>
        <w:rPr>
          <w:rFonts w:cstheme="minorHAnsi"/>
          <w:b/>
          <w:sz w:val="24"/>
        </w:rPr>
        <w:t xml:space="preserve"> or fixed term </w:t>
      </w:r>
      <w:r w:rsidRPr="00B32A28">
        <w:rPr>
          <w:rFonts w:cstheme="minorHAnsi"/>
          <w:bCs/>
          <w:sz w:val="24"/>
        </w:rPr>
        <w:t xml:space="preserve">(I am retiring or leaving </w:t>
      </w:r>
      <w:r w:rsidR="00E30E11" w:rsidRPr="00B32A28">
        <w:rPr>
          <w:rFonts w:cstheme="minorHAnsi"/>
          <w:bCs/>
          <w:sz w:val="24"/>
        </w:rPr>
        <w:t>substantive role)</w:t>
      </w:r>
      <w:r w:rsidR="00E30E11">
        <w:rPr>
          <w:rFonts w:cstheme="minorHAnsi"/>
          <w:b/>
          <w:sz w:val="24"/>
        </w:rPr>
        <w:t xml:space="preserve"> or I have recently retired</w:t>
      </w:r>
      <w:r w:rsidR="00CF2B4D">
        <w:rPr>
          <w:rFonts w:cstheme="minorHAnsi"/>
          <w:b/>
          <w:sz w:val="24"/>
        </w:rPr>
        <w:t xml:space="preserve">/ are not currently employed as a </w:t>
      </w:r>
      <w:proofErr w:type="gramStart"/>
      <w:r w:rsidR="00CF2B4D">
        <w:rPr>
          <w:rFonts w:cstheme="minorHAnsi"/>
          <w:b/>
          <w:sz w:val="24"/>
        </w:rPr>
        <w:t>Princip</w:t>
      </w:r>
      <w:r w:rsidR="00463D09">
        <w:rPr>
          <w:rFonts w:cstheme="minorHAnsi"/>
          <w:b/>
          <w:sz w:val="24"/>
        </w:rPr>
        <w:t>a</w:t>
      </w:r>
      <w:r w:rsidR="00CF2B4D">
        <w:rPr>
          <w:rFonts w:cstheme="minorHAnsi"/>
          <w:b/>
          <w:sz w:val="24"/>
        </w:rPr>
        <w:t>l</w:t>
      </w:r>
      <w:proofErr w:type="gramEnd"/>
      <w:r w:rsidR="00E30E11">
        <w:rPr>
          <w:rFonts w:cstheme="minorHAnsi"/>
          <w:b/>
          <w:sz w:val="24"/>
        </w:rPr>
        <w:t>.</w:t>
      </w:r>
      <w:r w:rsidR="00B32A28">
        <w:rPr>
          <w:rFonts w:cstheme="minorHAnsi"/>
          <w:b/>
          <w:sz w:val="24"/>
        </w:rPr>
        <w:t xml:space="preserve"> (</w:t>
      </w:r>
      <w:r w:rsidR="00B32A28">
        <w:rPr>
          <w:rFonts w:cstheme="minorHAnsi"/>
          <w:bCs/>
          <w:i/>
          <w:iCs/>
          <w:sz w:val="24"/>
        </w:rPr>
        <w:t>Please circle the option that best describes your situation).</w:t>
      </w:r>
    </w:p>
    <w:p w14:paraId="554E2F97" w14:textId="1493AF5B" w:rsidR="007F15FC" w:rsidRPr="007F15FC" w:rsidRDefault="007F15FC" w:rsidP="00EA1A24">
      <w:pPr>
        <w:spacing w:line="276" w:lineRule="auto"/>
        <w:rPr>
          <w:rFonts w:cstheme="minorHAnsi"/>
          <w:bCs/>
          <w:sz w:val="24"/>
        </w:rPr>
      </w:pPr>
      <w:r w:rsidRPr="00463D09">
        <w:rPr>
          <w:rFonts w:cstheme="minorHAnsi"/>
          <w:b/>
          <w:sz w:val="24"/>
        </w:rPr>
        <w:t>Preferred tenure</w:t>
      </w:r>
      <w:r w:rsidR="00463D09" w:rsidRPr="00463D09">
        <w:rPr>
          <w:rFonts w:cstheme="minorHAnsi"/>
          <w:b/>
          <w:sz w:val="24"/>
        </w:rPr>
        <w:t>:</w:t>
      </w:r>
      <w:r w:rsidR="00463D09">
        <w:rPr>
          <w:rFonts w:cstheme="minorHAnsi"/>
          <w:bCs/>
          <w:sz w:val="24"/>
        </w:rPr>
        <w:t xml:space="preserve"> </w:t>
      </w:r>
      <w:r w:rsidR="00463D09" w:rsidRPr="00297DAE">
        <w:rPr>
          <w:rFonts w:cstheme="minorHAnsi"/>
          <w:bCs/>
          <w:sz w:val="24"/>
        </w:rPr>
        <w:t>1 year (2026 school year) OR 2 years 2026-2027 school years.</w:t>
      </w:r>
    </w:p>
    <w:p w14:paraId="50716C7F" w14:textId="023AFD9C" w:rsidR="00EA1A24" w:rsidRDefault="00533946" w:rsidP="00EA1A24">
      <w:pPr>
        <w:spacing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Current or most recent </w:t>
      </w:r>
      <w:r w:rsidR="002A6D4B">
        <w:rPr>
          <w:rFonts w:cstheme="minorHAnsi"/>
          <w:b/>
          <w:sz w:val="24"/>
        </w:rPr>
        <w:t>Principal role</w:t>
      </w:r>
      <w:r w:rsidR="00E27AAB">
        <w:rPr>
          <w:rFonts w:cstheme="minorHAnsi"/>
          <w:b/>
          <w:sz w:val="24"/>
        </w:rPr>
        <w:t xml:space="preserve"> (</w:t>
      </w:r>
      <w:r w:rsidR="00EA1A24">
        <w:rPr>
          <w:rFonts w:cstheme="minorHAnsi"/>
          <w:b/>
          <w:sz w:val="24"/>
        </w:rPr>
        <w:t>School/Kura</w:t>
      </w:r>
      <w:r w:rsidR="00E27AAB">
        <w:rPr>
          <w:rFonts w:cstheme="minorHAnsi"/>
          <w:b/>
          <w:sz w:val="24"/>
        </w:rPr>
        <w:t>)</w:t>
      </w:r>
      <w:r w:rsidR="00EA1A24">
        <w:rPr>
          <w:rFonts w:cstheme="minorHAnsi"/>
          <w:b/>
          <w:sz w:val="24"/>
        </w:rPr>
        <w:t>:</w:t>
      </w:r>
    </w:p>
    <w:p w14:paraId="318B3096" w14:textId="178EC3DC" w:rsidR="00343448" w:rsidRDefault="00343448" w:rsidP="00EA1A24">
      <w:pPr>
        <w:spacing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Employment dates at current/ most recent Kura.  ____________ to __________________</w:t>
      </w:r>
    </w:p>
    <w:p w14:paraId="6EA01F45" w14:textId="5FFF1C6B" w:rsidR="00540933" w:rsidRPr="0099732A" w:rsidRDefault="007350DB" w:rsidP="2EBE325D">
      <w:pPr>
        <w:spacing w:line="276" w:lineRule="auto"/>
        <w:rPr>
          <w:i/>
          <w:iCs/>
          <w:highlight w:val="yellow"/>
        </w:rPr>
      </w:pPr>
      <w:r>
        <w:rPr>
          <w:b/>
          <w:bCs/>
          <w:sz w:val="24"/>
          <w:szCs w:val="24"/>
        </w:rPr>
        <w:t>R</w:t>
      </w:r>
      <w:r w:rsidR="00F049F0" w:rsidRPr="2EBE325D">
        <w:rPr>
          <w:b/>
          <w:bCs/>
          <w:sz w:val="24"/>
          <w:szCs w:val="24"/>
        </w:rPr>
        <w:t>egion</w:t>
      </w:r>
      <w:r w:rsidR="0099732A">
        <w:rPr>
          <w:b/>
          <w:bCs/>
          <w:sz w:val="24"/>
          <w:szCs w:val="24"/>
        </w:rPr>
        <w:t>al advisor roles</w:t>
      </w:r>
      <w:r>
        <w:rPr>
          <w:b/>
          <w:bCs/>
          <w:sz w:val="24"/>
          <w:szCs w:val="24"/>
        </w:rPr>
        <w:t xml:space="preserve"> (s)</w:t>
      </w:r>
      <w:r w:rsidR="00F049F0" w:rsidRPr="2EBE325D">
        <w:rPr>
          <w:b/>
          <w:bCs/>
          <w:sz w:val="24"/>
          <w:szCs w:val="24"/>
        </w:rPr>
        <w:t xml:space="preserve"> </w:t>
      </w:r>
      <w:r w:rsidR="00EA1A24" w:rsidRPr="2EBE325D">
        <w:rPr>
          <w:b/>
          <w:bCs/>
          <w:sz w:val="24"/>
          <w:szCs w:val="24"/>
        </w:rPr>
        <w:t>you are</w:t>
      </w:r>
      <w:r w:rsidR="00F049F0" w:rsidRPr="2EBE325D">
        <w:rPr>
          <w:b/>
          <w:bCs/>
          <w:sz w:val="24"/>
          <w:szCs w:val="24"/>
        </w:rPr>
        <w:t xml:space="preserve"> applying to</w:t>
      </w:r>
      <w:r w:rsidR="0045542C" w:rsidRPr="2EBE325D">
        <w:rPr>
          <w:b/>
          <w:bCs/>
          <w:sz w:val="24"/>
          <w:szCs w:val="24"/>
        </w:rPr>
        <w:t xml:space="preserve"> </w:t>
      </w:r>
      <w:r w:rsidR="00343448">
        <w:rPr>
          <w:b/>
          <w:bCs/>
          <w:sz w:val="24"/>
          <w:szCs w:val="24"/>
        </w:rPr>
        <w:t>(or list in priority)</w:t>
      </w:r>
      <w:r w:rsidR="0099732A">
        <w:rPr>
          <w:i/>
          <w:iCs/>
        </w:rPr>
        <w:t xml:space="preserve"> </w:t>
      </w:r>
      <w:proofErr w:type="spellStart"/>
      <w:r w:rsidR="0099732A">
        <w:rPr>
          <w:i/>
          <w:iCs/>
        </w:rPr>
        <w:t>eg</w:t>
      </w:r>
      <w:proofErr w:type="spellEnd"/>
      <w:r w:rsidR="0099732A">
        <w:rPr>
          <w:i/>
          <w:iCs/>
        </w:rPr>
        <w:t xml:space="preserve"> Waikato</w:t>
      </w:r>
    </w:p>
    <w:p w14:paraId="0FDC82AB" w14:textId="7E9E0F59" w:rsidR="00540933" w:rsidRPr="00A51F03" w:rsidRDefault="009827E5" w:rsidP="005409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</w:t>
      </w:r>
    </w:p>
    <w:p w14:paraId="198DA37B" w14:textId="0DD27BB2" w:rsidR="00540933" w:rsidRPr="00EA1A24" w:rsidRDefault="00540933" w:rsidP="00EA1A24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  <w:r w:rsidRPr="00EA1A24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Please complete </w:t>
      </w:r>
      <w:r w:rsidR="00230862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all </w:t>
      </w:r>
      <w:r w:rsidRPr="00EA1A24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the sections below</w:t>
      </w:r>
      <w:r w:rsidR="00230862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.</w:t>
      </w:r>
    </w:p>
    <w:p w14:paraId="69C5527D" w14:textId="77777777" w:rsidR="00540933" w:rsidRPr="00A51F03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10B702CD" w14:textId="533A1DD5" w:rsidR="00540933" w:rsidRPr="00A51F03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540933" w:rsidRPr="00A51F03" w14:paraId="7AB1069C" w14:textId="77777777" w:rsidTr="00393577">
        <w:trPr>
          <w:trHeight w:val="2816"/>
        </w:trPr>
        <w:tc>
          <w:tcPr>
            <w:tcW w:w="8715" w:type="dxa"/>
          </w:tcPr>
          <w:p w14:paraId="073541CB" w14:textId="5E316B0E" w:rsidR="002C0334" w:rsidRPr="003D112E" w:rsidRDefault="00553C5F" w:rsidP="000827FA">
            <w:pPr>
              <w:pStyle w:val="bodytext1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</w:pPr>
            <w:r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What is you</w:t>
            </w:r>
            <w:r w:rsidR="00C24D2B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r</w:t>
            </w:r>
            <w:r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 </w:t>
            </w:r>
            <w:r w:rsidR="002C0334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interest and </w:t>
            </w:r>
            <w:r w:rsidR="00171887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m</w:t>
            </w:r>
            <w:r w:rsidR="002C0334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otivation </w:t>
            </w:r>
            <w:r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in applying for</w:t>
            </w:r>
            <w:r w:rsidR="00A21FBA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 th</w:t>
            </w:r>
            <w:r w:rsidR="00E83E3C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is</w:t>
            </w:r>
            <w:r w:rsidR="002C0334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 role</w:t>
            </w:r>
            <w:r w:rsidR="00E72495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?</w:t>
            </w:r>
            <w:r w:rsidR="00B25247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 xml:space="preserve"> What do you imagine might be the most </w:t>
            </w:r>
            <w:r w:rsidR="003D112E" w:rsidRPr="003D112E">
              <w:rPr>
                <w:rFonts w:asciiTheme="minorHAnsi" w:eastAsia="Arial" w:hAnsiTheme="minorHAnsi" w:cstheme="minorHAnsi"/>
                <w:b/>
                <w:color w:val="1F3864" w:themeColor="accent1" w:themeShade="80"/>
                <w:lang w:val="en-GB" w:eastAsia="en-US"/>
              </w:rPr>
              <w:t>rewarding and challenging aspects of the role?</w:t>
            </w:r>
          </w:p>
          <w:p w14:paraId="2506B855" w14:textId="77777777" w:rsidR="00540933" w:rsidRPr="00A51F03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2F09D5F" w14:textId="77777777" w:rsidR="00171887" w:rsidRPr="00171887" w:rsidRDefault="00171887" w:rsidP="00171887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12252FA1" w14:textId="77777777" w:rsidR="00540933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36A3570B" w14:textId="77777777" w:rsidR="00684978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CA03F82" w14:textId="499FAD59" w:rsidR="00684978" w:rsidRPr="00A51F03" w:rsidRDefault="00684978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74578B33" w14:textId="77777777" w:rsidR="00540933" w:rsidRPr="00A51F03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5D841F88" w14:textId="77777777" w:rsidR="00540933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1E8CECD4" w14:textId="3055C0B7" w:rsidR="2EBE325D" w:rsidRDefault="2EBE325D" w:rsidP="2EBE325D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7F238449" w14:textId="37D042D1" w:rsidR="2EBE325D" w:rsidRDefault="2EBE325D" w:rsidP="2EBE325D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6A0E9D45" w14:textId="77777777" w:rsidR="00684978" w:rsidRDefault="0068497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1799B9E3" w14:textId="77777777" w:rsidR="00684978" w:rsidRDefault="0068497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E83E3C" w:rsidRPr="00A51F03" w14:paraId="3B90925C" w14:textId="77777777" w:rsidTr="00E83E3C">
        <w:trPr>
          <w:trHeight w:val="50"/>
        </w:trPr>
        <w:tc>
          <w:tcPr>
            <w:tcW w:w="8715" w:type="dxa"/>
          </w:tcPr>
          <w:p w14:paraId="68D25751" w14:textId="2F2BBBA1" w:rsidR="00E83E3C" w:rsidRPr="003D112E" w:rsidRDefault="00E83E3C" w:rsidP="00024EC2">
            <w:pPr>
              <w:pStyle w:val="bodytext1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</w:pP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lastRenderedPageBreak/>
              <w:t xml:space="preserve">Describe the experiences you have had in working with </w:t>
            </w:r>
            <w:r w:rsidR="00AE67E7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Principals </w:t>
            </w:r>
            <w:r w:rsidR="00387C21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to support the development of their leadership capability</w:t>
            </w:r>
            <w:r w:rsidR="00A74DE7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. What did you do and how do you know it made a difference?</w:t>
            </w:r>
          </w:p>
          <w:p w14:paraId="686CAA8C" w14:textId="77777777" w:rsidR="00E83E3C" w:rsidRPr="00E72495" w:rsidRDefault="00E83E3C" w:rsidP="0031587B">
            <w:pPr>
              <w:pStyle w:val="MoE-Body"/>
              <w:rPr>
                <w:rFonts w:asciiTheme="minorHAnsi" w:hAnsiTheme="minorHAnsi" w:cstheme="minorHAnsi"/>
                <w:color w:val="000000"/>
              </w:rPr>
            </w:pPr>
          </w:p>
          <w:p w14:paraId="2BD79AD2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095B3B97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0C09C668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6E0D403F" w14:textId="77777777" w:rsidR="00E83E3C" w:rsidRDefault="00E83E3C" w:rsidP="0031587B">
            <w:pPr>
              <w:spacing w:after="40"/>
              <w:ind w:right="816"/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</w:pPr>
          </w:p>
          <w:p w14:paraId="0D66A122" w14:textId="77777777" w:rsidR="00E83E3C" w:rsidRDefault="00E83E3C" w:rsidP="0031587B">
            <w:pPr>
              <w:spacing w:after="40"/>
              <w:ind w:right="816"/>
              <w:rPr>
                <w:rFonts w:eastAsia="Times New Roman" w:cstheme="minorHAnsi"/>
                <w:color w:val="000000"/>
                <w:sz w:val="24"/>
                <w:szCs w:val="24"/>
                <w:lang w:eastAsia="en-NZ"/>
              </w:rPr>
            </w:pPr>
          </w:p>
          <w:p w14:paraId="35404CB9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7ECC37F6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7B8BC1A3" w14:textId="77777777" w:rsidR="00E83E3C" w:rsidRPr="00A51F03" w:rsidRDefault="00E83E3C" w:rsidP="0031587B">
            <w:pPr>
              <w:pStyle w:val="MoE-Bod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414BC23" w14:textId="77777777" w:rsidR="00540933" w:rsidRPr="00A51F03" w:rsidRDefault="00540933" w:rsidP="00540933">
      <w:pPr>
        <w:pStyle w:val="MoE-Body"/>
        <w:spacing w:line="240" w:lineRule="auto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540933" w:rsidRPr="000A1AFF" w14:paraId="052E8AA5" w14:textId="77777777" w:rsidTr="680B4842">
        <w:trPr>
          <w:trHeight w:val="1939"/>
        </w:trPr>
        <w:tc>
          <w:tcPr>
            <w:tcW w:w="8715" w:type="dxa"/>
          </w:tcPr>
          <w:p w14:paraId="45D39AAB" w14:textId="413272F2" w:rsidR="005E5FA7" w:rsidRPr="003D112E" w:rsidRDefault="00DA5F0C" w:rsidP="00DA5F0C">
            <w:pPr>
              <w:pStyle w:val="MoE-Body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r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Outline </w:t>
            </w:r>
            <w:r w:rsidR="0057283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the</w:t>
            </w:r>
            <w:r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experience you have 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supporting Principals who lead </w:t>
            </w:r>
            <w:r w:rsidR="00B959D4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different </w:t>
            </w:r>
            <w:r w:rsidR="0057283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types 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of schools </w:t>
            </w:r>
            <w:r w:rsidR="00B959D4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from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your </w:t>
            </w:r>
            <w:r w:rsidR="00997AE6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ow</w:t>
            </w:r>
            <w:r w:rsidR="0099732A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n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(</w:t>
            </w:r>
            <w:r w:rsidR="00AA2FE9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e.g.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secondary, </w:t>
            </w:r>
            <w:r w:rsidR="00B959D4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i</w:t>
            </w:r>
            <w:r w:rsidR="002F5FAB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ntermediates, integrated)</w:t>
            </w:r>
            <w:r w:rsidR="00997AE6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or distant from your school</w:t>
            </w:r>
            <w:r w:rsidR="0057283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within the region</w:t>
            </w:r>
            <w:r w:rsidR="00997AE6" w:rsidRPr="003D112E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.</w:t>
            </w:r>
          </w:p>
          <w:p w14:paraId="4B85F5D7" w14:textId="37EE2379" w:rsidR="00A60954" w:rsidRPr="00A51F03" w:rsidRDefault="00A60954" w:rsidP="00A60954">
            <w:pPr>
              <w:pStyle w:val="MoE-Body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36A5922F" w14:textId="77777777" w:rsidR="00A60954" w:rsidRDefault="00A60954" w:rsidP="00FD25F5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color w:val="44546A" w:themeColor="text2"/>
                <w:lang w:val="en-GB" w:eastAsia="en-US"/>
              </w:rPr>
            </w:pPr>
          </w:p>
          <w:p w14:paraId="5DE77220" w14:textId="77777777" w:rsidR="00C24D2B" w:rsidRPr="00A51F03" w:rsidRDefault="00C24D2B" w:rsidP="00A60954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232DB1FC" w14:textId="77777777" w:rsidR="00540933" w:rsidRPr="00A51F03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535F536" w14:textId="77777777" w:rsidR="00540933" w:rsidRPr="00A51F03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420CEEB6" w14:textId="77777777" w:rsidR="00540933" w:rsidRPr="00A51F03" w:rsidRDefault="00540933" w:rsidP="00393577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65899D34" w14:textId="77777777" w:rsidR="00540933" w:rsidRPr="00A51F03" w:rsidRDefault="00540933" w:rsidP="00540933">
      <w:pPr>
        <w:pStyle w:val="MoE-Body"/>
        <w:rPr>
          <w:rFonts w:cs="Arial"/>
          <w:sz w:val="20"/>
          <w:szCs w:val="20"/>
        </w:rPr>
      </w:pPr>
    </w:p>
    <w:p w14:paraId="4F61C26F" w14:textId="796D31DF" w:rsidR="00A120B8" w:rsidRDefault="00A120B8" w:rsidP="00540933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DB1EEC" w:rsidRPr="00A51F03" w14:paraId="2ACC5B75" w14:textId="77777777" w:rsidTr="680B4842">
        <w:trPr>
          <w:trHeight w:val="1939"/>
        </w:trPr>
        <w:tc>
          <w:tcPr>
            <w:tcW w:w="8715" w:type="dxa"/>
          </w:tcPr>
          <w:p w14:paraId="554B9462" w14:textId="1159BCC4" w:rsidR="00640365" w:rsidRDefault="00640365" w:rsidP="680B4842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color w:val="44546A" w:themeColor="text2"/>
                <w:lang w:val="en-GB" w:eastAsia="en-US"/>
              </w:rPr>
            </w:pPr>
          </w:p>
          <w:p w14:paraId="5FC94392" w14:textId="76CD662F" w:rsidR="000A1AFF" w:rsidRPr="003D112E" w:rsidRDefault="00257D5F" w:rsidP="00024EC2">
            <w:pPr>
              <w:pStyle w:val="bodytext1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1F3864" w:themeColor="accent1" w:themeShade="80"/>
              </w:rPr>
            </w:pP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W</w:t>
            </w:r>
            <w:r w:rsidR="00FC4240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ith</w:t>
            </w: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consider</w:t>
            </w:r>
            <w:r w:rsidR="00FC4240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ation for</w:t>
            </w: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the Government priorities</w:t>
            </w:r>
            <w:r w:rsidR="00A16A4F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for Education, what do you think are </w:t>
            </w:r>
            <w:r w:rsidR="00FC22E3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the </w:t>
            </w:r>
            <w:r w:rsidR="00A16A4F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critical challenges facing Principals</w:t>
            </w:r>
            <w:r w:rsidR="00FC4240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?</w:t>
            </w:r>
            <w:r w:rsidR="40459C89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</w:t>
            </w:r>
          </w:p>
          <w:p w14:paraId="3866F05C" w14:textId="78A51A7A" w:rsidR="00392C37" w:rsidRDefault="4F12BA11" w:rsidP="680B4842">
            <w:pPr>
              <w:pStyle w:val="MoE-Body"/>
              <w:rPr>
                <w:rFonts w:cs="Arial"/>
                <w:sz w:val="20"/>
                <w:szCs w:val="20"/>
              </w:rPr>
            </w:pPr>
            <w:r w:rsidRPr="00A374CC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Type Text here</w:t>
            </w:r>
          </w:p>
          <w:p w14:paraId="3181121E" w14:textId="186F4A1F" w:rsidR="00392C37" w:rsidRDefault="00392C37" w:rsidP="680B4842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  <w:color w:val="000000"/>
              </w:rPr>
            </w:pPr>
          </w:p>
          <w:p w14:paraId="6993B4B3" w14:textId="68BA3484" w:rsidR="00392C37" w:rsidRDefault="00392C37" w:rsidP="00392C37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5033A1C5" w14:textId="7D4144A6" w:rsidR="680B4842" w:rsidRDefault="680B4842" w:rsidP="00FC4240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  <w:p w14:paraId="6937DF46" w14:textId="36CD0CC4" w:rsidR="680B4842" w:rsidRDefault="680B4842" w:rsidP="680B4842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  <w:p w14:paraId="370FEA87" w14:textId="0D75DBC5" w:rsidR="00950286" w:rsidRPr="003D112E" w:rsidRDefault="00392C37" w:rsidP="00024EC2">
            <w:pPr>
              <w:pStyle w:val="bodytext1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1F3864" w:themeColor="accent1" w:themeShade="80"/>
              </w:rPr>
            </w:pP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What</w:t>
            </w:r>
            <w:r w:rsidR="003B15B6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</w:t>
            </w:r>
            <w:r w:rsidR="00CD418B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specific skills and experience do you bring to this role</w:t>
            </w:r>
            <w:r w:rsidR="00FC4240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which will help support</w:t>
            </w:r>
            <w:r w:rsidR="003F503A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and challenge Principals to implement these changes and address the challenges</w:t>
            </w:r>
            <w:r w:rsidR="00E0014A"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?</w:t>
            </w:r>
          </w:p>
          <w:p w14:paraId="4CE12458" w14:textId="743C1C3B" w:rsidR="0085268B" w:rsidRDefault="0085268B" w:rsidP="00B05E8D">
            <w:pPr>
              <w:pStyle w:val="MoE-Body"/>
              <w:rPr>
                <w:rFonts w:asciiTheme="minorHAnsi" w:hAnsiTheme="minorHAnsi" w:cstheme="minorHAnsi"/>
                <w:color w:val="000000"/>
              </w:rPr>
            </w:pPr>
          </w:p>
          <w:p w14:paraId="41140296" w14:textId="1512D215" w:rsidR="0085268B" w:rsidRDefault="0085268B" w:rsidP="00B05E8D">
            <w:pPr>
              <w:pStyle w:val="MoE-Body"/>
              <w:rPr>
                <w:rFonts w:asciiTheme="minorHAnsi" w:hAnsiTheme="minorHAnsi" w:cstheme="minorHAnsi"/>
                <w:color w:val="000000"/>
              </w:rPr>
            </w:pPr>
          </w:p>
          <w:p w14:paraId="0E12279B" w14:textId="77777777" w:rsidR="004B34AD" w:rsidRPr="0085268B" w:rsidRDefault="004B34AD" w:rsidP="00B05E8D">
            <w:pPr>
              <w:pStyle w:val="MoE-Body"/>
              <w:rPr>
                <w:rFonts w:asciiTheme="minorHAnsi" w:hAnsiTheme="minorHAnsi" w:cstheme="minorHAnsi"/>
                <w:color w:val="000000"/>
              </w:rPr>
            </w:pPr>
          </w:p>
          <w:p w14:paraId="4635A51E" w14:textId="78A51A7A" w:rsidR="00DB1EEC" w:rsidRPr="00A51F03" w:rsidRDefault="00DB1EEC" w:rsidP="00B05E8D">
            <w:pPr>
              <w:pStyle w:val="MoE-Body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130C5A4D" w14:textId="77777777" w:rsidR="00DB1EEC" w:rsidRDefault="00DB1EEC" w:rsidP="00B05E8D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color w:val="44546A" w:themeColor="text2"/>
                <w:lang w:val="en-GB" w:eastAsia="en-US"/>
              </w:rPr>
            </w:pPr>
          </w:p>
          <w:p w14:paraId="5BF0ECC0" w14:textId="77777777" w:rsidR="00DB1EEC" w:rsidRDefault="00DB1EEC" w:rsidP="00B05E8D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color w:val="44546A" w:themeColor="text2"/>
                <w:lang w:val="en-GB" w:eastAsia="en-US"/>
              </w:rPr>
            </w:pPr>
          </w:p>
          <w:p w14:paraId="1137C6B7" w14:textId="77777777" w:rsidR="00DB1EEC" w:rsidRDefault="00DB1EEC" w:rsidP="00B05E8D">
            <w:pPr>
              <w:pStyle w:val="MoE-Body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  <w:p w14:paraId="23CF25C9" w14:textId="5E877BEC" w:rsidR="00DB1EEC" w:rsidRPr="003D112E" w:rsidRDefault="00FC22E3" w:rsidP="00024EC2">
            <w:pPr>
              <w:pStyle w:val="MoE-Body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</w:pPr>
            <w:r w:rsidRPr="003D112E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In what roles and ways do you</w:t>
            </w:r>
            <w:r w:rsidR="00EA45FA" w:rsidRPr="003D112E">
              <w:rPr>
                <w:rFonts w:asciiTheme="minorHAnsi" w:hAnsiTheme="minorHAnsi" w:cstheme="minorHAnsi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 see yourself working with Principals to meet the Government targets?</w:t>
            </w:r>
          </w:p>
          <w:p w14:paraId="5CE9588C" w14:textId="77777777" w:rsidR="00DB1EEC" w:rsidRDefault="00DB1EEC" w:rsidP="00B05E8D">
            <w:pPr>
              <w:pStyle w:val="MoE-Body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  <w:p w14:paraId="22FEFA12" w14:textId="75A84368" w:rsidR="00DB1EEC" w:rsidRPr="00A51F03" w:rsidRDefault="00EA45FA" w:rsidP="00B05E8D">
            <w:pPr>
              <w:pStyle w:val="MoE-Body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</w:t>
            </w:r>
            <w:r w:rsidR="003E27F7">
              <w:rPr>
                <w:rFonts w:asciiTheme="minorHAnsi" w:hAnsiTheme="minorHAnsi" w:cstheme="minorHAnsi"/>
                <w:i/>
                <w:iCs/>
                <w:color w:val="000000"/>
              </w:rPr>
              <w:t>e</w:t>
            </w:r>
          </w:p>
        </w:tc>
      </w:tr>
    </w:tbl>
    <w:p w14:paraId="6D1F37D6" w14:textId="111B6F51" w:rsidR="00A120B8" w:rsidRDefault="00A120B8" w:rsidP="00540933">
      <w:pPr>
        <w:pStyle w:val="MoE-Body"/>
        <w:spacing w:line="240" w:lineRule="auto"/>
        <w:rPr>
          <w:rFonts w:cs="Arial"/>
          <w:b/>
        </w:rPr>
      </w:pPr>
    </w:p>
    <w:p w14:paraId="53F2E6FC" w14:textId="6F7A38F8" w:rsidR="00C24D2B" w:rsidRDefault="00126E6F" w:rsidP="00540933">
      <w:pPr>
        <w:pStyle w:val="MoE-Body"/>
        <w:spacing w:line="240" w:lineRule="auto"/>
        <w:rPr>
          <w:rFonts w:cs="Arial"/>
          <w:b/>
        </w:rPr>
      </w:pPr>
      <w:r w:rsidRPr="00126E6F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1EE65" wp14:editId="3EE87004">
                <wp:simplePos x="0" y="0"/>
                <wp:positionH relativeFrom="margin">
                  <wp:align>left</wp:align>
                </wp:positionH>
                <wp:positionV relativeFrom="paragraph">
                  <wp:posOffset>1699895</wp:posOffset>
                </wp:positionV>
                <wp:extent cx="5521960" cy="1062355"/>
                <wp:effectExtent l="0" t="0" r="2159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4868A" w14:textId="755117FC" w:rsidR="00126E6F" w:rsidRDefault="00126E6F" w:rsidP="00126E6F">
                            <w:pPr>
                              <w:pStyle w:val="MoE-Body"/>
                              <w:ind w:left="360"/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Bidi"/>
                                <w:b/>
                                <w:bCs/>
                                <w:color w:val="445369"/>
                                <w:sz w:val="24"/>
                                <w:szCs w:val="24"/>
                                <w:lang w:val="en-GB"/>
                              </w:rPr>
                              <w:t>8)</w:t>
                            </w:r>
                            <w:r w:rsidRPr="680B4842">
                              <w:rPr>
                                <w:rFonts w:asciiTheme="minorHAnsi" w:eastAsia="Arial" w:hAnsiTheme="minorHAnsi" w:cstheme="minorBidi"/>
                                <w:b/>
                                <w:bCs/>
                                <w:color w:val="445369"/>
                                <w:sz w:val="24"/>
                                <w:szCs w:val="24"/>
                                <w:lang w:val="en-GB"/>
                              </w:rPr>
                              <w:t>What makes you the best person for the role?</w:t>
                            </w:r>
                          </w:p>
                          <w:p w14:paraId="447A10F5" w14:textId="43121BFA" w:rsidR="00126E6F" w:rsidRPr="002B6EA8" w:rsidRDefault="00126E6F" w:rsidP="00126E6F">
                            <w:pPr>
                              <w:pStyle w:val="MoE-Body"/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9E96305" w14:textId="77777777" w:rsidR="00126E6F" w:rsidRDefault="00126E6F" w:rsidP="00126E6F">
                            <w:pPr>
                              <w:pStyle w:val="MoE-Body"/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B6EA8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B30D4B" w14:textId="77777777" w:rsidR="00126E6F" w:rsidRPr="00A51F03" w:rsidRDefault="00126E6F" w:rsidP="00126E6F">
                            <w:pPr>
                              <w:pStyle w:val="MoE-Body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17188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Type Text here</w:t>
                            </w:r>
                          </w:p>
                          <w:p w14:paraId="026C3C9D" w14:textId="22280B95" w:rsidR="00126E6F" w:rsidRDefault="00126E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E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3.85pt;width:434.8pt;height:83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">
                <v:textbox>
                  <w:txbxContent>
                    <w:p w14:paraId="0E14868A" w14:textId="755117FC" w:rsidR="00126E6F" w:rsidRDefault="00126E6F" w:rsidP="00126E6F">
                      <w:pPr>
                        <w:pStyle w:val="MoE-Body"/>
                        <w:ind w:left="360"/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eastAsia="Arial" w:hAnsiTheme="minorHAnsi" w:cstheme="minorBidi"/>
                          <w:b/>
                          <w:bCs/>
                          <w:color w:val="445369"/>
                          <w:sz w:val="24"/>
                          <w:szCs w:val="24"/>
                          <w:lang w:val="en-GB"/>
                        </w:rPr>
                        <w:t>8)</w:t>
                      </w:r>
                      <w:r w:rsidRPr="680B4842">
                        <w:rPr>
                          <w:rFonts w:asciiTheme="minorHAnsi" w:eastAsia="Arial" w:hAnsiTheme="minorHAnsi" w:cstheme="minorBidi"/>
                          <w:b/>
                          <w:bCs/>
                          <w:color w:val="445369"/>
                          <w:sz w:val="24"/>
                          <w:szCs w:val="24"/>
                          <w:lang w:val="en-GB"/>
                        </w:rPr>
                        <w:t>What makes you the best person for the role?</w:t>
                      </w:r>
                    </w:p>
                    <w:p w14:paraId="447A10F5" w14:textId="43121BFA" w:rsidR="00126E6F" w:rsidRPr="002B6EA8" w:rsidRDefault="00126E6F" w:rsidP="00126E6F">
                      <w:pPr>
                        <w:pStyle w:val="MoE-Body"/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9E96305" w14:textId="77777777" w:rsidR="00126E6F" w:rsidRDefault="00126E6F" w:rsidP="00126E6F">
                      <w:pPr>
                        <w:pStyle w:val="MoE-Body"/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B6EA8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B30D4B" w14:textId="77777777" w:rsidR="00126E6F" w:rsidRPr="00A51F03" w:rsidRDefault="00126E6F" w:rsidP="00126E6F">
                      <w:pPr>
                        <w:pStyle w:val="MoE-Body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17188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Type Text here</w:t>
                      </w:r>
                    </w:p>
                    <w:p w14:paraId="026C3C9D" w14:textId="22280B95" w:rsidR="00126E6F" w:rsidRDefault="00126E6F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205294" w:rsidRPr="00A51F03" w14:paraId="2BB62D74" w14:textId="77777777" w:rsidTr="680B4842">
        <w:tc>
          <w:tcPr>
            <w:tcW w:w="8715" w:type="dxa"/>
          </w:tcPr>
          <w:p w14:paraId="7A4F8477" w14:textId="77777777" w:rsidR="00205294" w:rsidRPr="002B6EA8" w:rsidRDefault="00205294" w:rsidP="00B05E8D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21FE01F4" w14:textId="5C3BC6FD" w:rsidR="000876E6" w:rsidRPr="003D112E" w:rsidRDefault="000876E6" w:rsidP="000876E6">
            <w:pPr>
              <w:pStyle w:val="bodytext1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</w:pPr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Can you tell us how the principles of Te </w:t>
            </w:r>
            <w:proofErr w:type="spellStart"/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Tiriti</w:t>
            </w:r>
            <w:proofErr w:type="spellEnd"/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o Waitangi have influenced your leadership and how your work has given effect to Te </w:t>
            </w:r>
            <w:proofErr w:type="spellStart"/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>Tiriti</w:t>
            </w:r>
            <w:proofErr w:type="spellEnd"/>
            <w:r w:rsidRPr="003D112E">
              <w:rPr>
                <w:rFonts w:asciiTheme="minorHAnsi" w:eastAsia="Arial" w:hAnsiTheme="minorHAnsi" w:cstheme="minorBidi"/>
                <w:b/>
                <w:bCs/>
                <w:color w:val="1F3864" w:themeColor="accent1" w:themeShade="80"/>
                <w:lang w:val="en-GB" w:eastAsia="en-US"/>
              </w:rPr>
              <w:t xml:space="preserve"> o Waitangi?</w:t>
            </w:r>
          </w:p>
          <w:p w14:paraId="5799B38D" w14:textId="77777777" w:rsidR="00205294" w:rsidRPr="00A51F03" w:rsidRDefault="00205294" w:rsidP="000876E6">
            <w:pPr>
              <w:pStyle w:val="MoE-Body"/>
              <w:ind w:left="720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3E8A1ED6" w14:textId="77777777" w:rsidR="00205294" w:rsidRPr="00A51F03" w:rsidRDefault="00205294" w:rsidP="00B05E8D">
            <w:pPr>
              <w:pStyle w:val="MoE-Body"/>
              <w:rPr>
                <w:rFonts w:cs="Arial"/>
              </w:rPr>
            </w:pPr>
          </w:p>
          <w:p w14:paraId="53CDBFD3" w14:textId="77777777" w:rsidR="00205294" w:rsidRPr="00A51F03" w:rsidRDefault="00205294" w:rsidP="00B05E8D">
            <w:pPr>
              <w:pStyle w:val="MoE-Body"/>
              <w:rPr>
                <w:rFonts w:cs="Arial"/>
              </w:rPr>
            </w:pPr>
          </w:p>
          <w:p w14:paraId="1744D174" w14:textId="77777777" w:rsidR="00205294" w:rsidRPr="00A51F03" w:rsidRDefault="00205294" w:rsidP="00B05E8D">
            <w:pPr>
              <w:pStyle w:val="MoE-Body"/>
              <w:rPr>
                <w:rFonts w:cs="Arial"/>
              </w:rPr>
            </w:pPr>
          </w:p>
          <w:p w14:paraId="440916A2" w14:textId="77777777" w:rsidR="00205294" w:rsidRPr="00A51F03" w:rsidRDefault="00205294" w:rsidP="00B05E8D">
            <w:pPr>
              <w:pStyle w:val="MoE-Body"/>
              <w:rPr>
                <w:rFonts w:cs="Arial"/>
              </w:rPr>
            </w:pPr>
          </w:p>
        </w:tc>
      </w:tr>
    </w:tbl>
    <w:p w14:paraId="288D6EDC" w14:textId="77777777" w:rsidR="00205294" w:rsidRDefault="00205294" w:rsidP="00540933">
      <w:pPr>
        <w:pStyle w:val="MoE-Body"/>
        <w:spacing w:line="240" w:lineRule="auto"/>
        <w:rPr>
          <w:rFonts w:cs="Arial"/>
          <w:b/>
        </w:rPr>
      </w:pPr>
    </w:p>
    <w:p w14:paraId="4CD41DE5" w14:textId="77777777" w:rsidR="00540933" w:rsidRPr="00A51F03" w:rsidRDefault="00540933" w:rsidP="00540933">
      <w:pPr>
        <w:pStyle w:val="MoE-Body"/>
        <w:spacing w:line="240" w:lineRule="auto"/>
        <w:rPr>
          <w:rFonts w:cs="Arial"/>
        </w:rPr>
      </w:pPr>
      <w:bookmarkStart w:id="0" w:name="_Hlk11458007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5"/>
      </w:tblGrid>
      <w:tr w:rsidR="00540933" w:rsidRPr="00A51F03" w14:paraId="74A7804B" w14:textId="77777777" w:rsidTr="680B4842">
        <w:tc>
          <w:tcPr>
            <w:tcW w:w="8715" w:type="dxa"/>
          </w:tcPr>
          <w:p w14:paraId="03BC3851" w14:textId="13120C52" w:rsidR="00FA0E24" w:rsidRDefault="00FA0E24" w:rsidP="00393577">
            <w:pPr>
              <w:pStyle w:val="MoE-Body"/>
              <w:rPr>
                <w:rFonts w:asciiTheme="minorHAnsi" w:eastAsia="Arial" w:hAnsiTheme="minorHAnsi" w:cstheme="minorHAnsi"/>
                <w:b/>
                <w:color w:val="44546A" w:themeColor="text2"/>
                <w:sz w:val="24"/>
                <w:szCs w:val="24"/>
                <w:lang w:val="en-GB"/>
              </w:rPr>
            </w:pPr>
            <w:bookmarkStart w:id="1" w:name="_Hlk115438931"/>
            <w:r w:rsidRPr="00FA0E24">
              <w:rPr>
                <w:rFonts w:asciiTheme="minorHAnsi" w:eastAsia="Arial" w:hAnsiTheme="minorHAnsi" w:cstheme="minorHAnsi"/>
                <w:b/>
                <w:color w:val="44546A" w:themeColor="text2"/>
                <w:sz w:val="24"/>
                <w:szCs w:val="24"/>
                <w:lang w:val="en-GB"/>
              </w:rPr>
              <w:t>Referee</w:t>
            </w:r>
            <w:r>
              <w:rPr>
                <w:rFonts w:asciiTheme="minorHAnsi" w:eastAsia="Arial" w:hAnsiTheme="minorHAnsi" w:cstheme="minorHAnsi"/>
                <w:b/>
                <w:color w:val="44546A" w:themeColor="text2"/>
                <w:sz w:val="24"/>
                <w:szCs w:val="24"/>
                <w:lang w:val="en-GB"/>
              </w:rPr>
              <w:t>s</w:t>
            </w:r>
          </w:p>
          <w:p w14:paraId="11B70A56" w14:textId="77777777" w:rsidR="003950F9" w:rsidRDefault="003950F9" w:rsidP="00393577">
            <w:pPr>
              <w:pStyle w:val="MoE-Body"/>
              <w:rPr>
                <w:rFonts w:asciiTheme="minorHAnsi" w:eastAsia="Arial" w:hAnsiTheme="minorHAnsi" w:cstheme="minorHAnsi"/>
                <w:b/>
                <w:color w:val="44546A" w:themeColor="text2"/>
                <w:sz w:val="24"/>
                <w:szCs w:val="24"/>
                <w:lang w:val="en-GB"/>
              </w:rPr>
            </w:pPr>
          </w:p>
          <w:p w14:paraId="5AFC8428" w14:textId="3B95B53A" w:rsidR="00FA0E24" w:rsidRPr="001E30B5" w:rsidRDefault="6ECDB662" w:rsidP="680B4842">
            <w:pPr>
              <w:pStyle w:val="MoE-Body"/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</w:pPr>
            <w:r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Please include the contact details of two referees</w:t>
            </w:r>
            <w:r w:rsidR="4D277E25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; ideally</w:t>
            </w:r>
            <w:r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 xml:space="preserve"> one of </w:t>
            </w:r>
            <w:r w:rsidR="0852D3F2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 xml:space="preserve">someone </w:t>
            </w:r>
            <w:r w:rsidR="2F1A6BE9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you have coached or develop</w:t>
            </w:r>
            <w:r w:rsidR="33D1839B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ed as a leader</w:t>
            </w:r>
            <w:r w:rsidR="0852D3F2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 xml:space="preserve"> and </w:t>
            </w:r>
            <w:r w:rsidR="5959D940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 xml:space="preserve">the other </w:t>
            </w:r>
            <w:r w:rsidR="0852D3F2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from your local Principals</w:t>
            </w:r>
            <w:r w:rsidR="5959D940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’</w:t>
            </w:r>
            <w:r w:rsidR="0852D3F2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 xml:space="preserve"> Association</w:t>
            </w:r>
            <w:r w:rsidR="5959D940" w:rsidRPr="680B4842">
              <w:rPr>
                <w:rFonts w:asciiTheme="minorHAnsi" w:eastAsia="Arial" w:hAnsiTheme="minorHAnsi" w:cstheme="minorBidi"/>
                <w:b/>
                <w:bCs/>
                <w:color w:val="44546A" w:themeColor="text2"/>
                <w:sz w:val="24"/>
                <w:szCs w:val="24"/>
                <w:lang w:val="en-GB"/>
              </w:rPr>
              <w:t>.</w:t>
            </w:r>
          </w:p>
          <w:p w14:paraId="09DCD036" w14:textId="3A4D3C95" w:rsidR="00540933" w:rsidRDefault="00FA0E24" w:rsidP="00393577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  <w:r w:rsidRPr="002B6EA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  <w:p w14:paraId="4019E8CF" w14:textId="77777777" w:rsidR="00C24D2B" w:rsidRPr="002B6EA8" w:rsidRDefault="00C24D2B" w:rsidP="00393577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02CE73CE" w14:textId="77777777" w:rsidR="00A60954" w:rsidRPr="00A51F03" w:rsidRDefault="00A60954" w:rsidP="00A60954">
            <w:pPr>
              <w:pStyle w:val="MoE-Body"/>
              <w:rPr>
                <w:rFonts w:cs="Arial"/>
                <w:sz w:val="20"/>
                <w:szCs w:val="20"/>
              </w:rPr>
            </w:pPr>
            <w:r w:rsidRPr="00171887">
              <w:rPr>
                <w:rFonts w:asciiTheme="minorHAnsi" w:hAnsiTheme="minorHAnsi" w:cstheme="minorHAnsi"/>
                <w:i/>
                <w:iCs/>
                <w:color w:val="000000"/>
              </w:rPr>
              <w:t>Type Text here</w:t>
            </w:r>
          </w:p>
          <w:p w14:paraId="772C679B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  <w:p w14:paraId="7D8F8F4B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  <w:p w14:paraId="07791AB9" w14:textId="707EDEB5" w:rsidR="00540933" w:rsidRDefault="00540933" w:rsidP="00393577">
            <w:pPr>
              <w:pStyle w:val="MoE-Body"/>
              <w:rPr>
                <w:rFonts w:cs="Arial"/>
              </w:rPr>
            </w:pPr>
          </w:p>
          <w:p w14:paraId="4E32AB48" w14:textId="08E1C7CB" w:rsidR="00835BD9" w:rsidRDefault="00835BD9" w:rsidP="00393577">
            <w:pPr>
              <w:pStyle w:val="MoE-Body"/>
              <w:rPr>
                <w:rFonts w:cs="Arial"/>
              </w:rPr>
            </w:pPr>
          </w:p>
          <w:p w14:paraId="25CC69BF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  <w:p w14:paraId="2E0194F0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  <w:p w14:paraId="0DBB78C8" w14:textId="6047E539" w:rsidR="00540933" w:rsidRPr="00874FF6" w:rsidRDefault="00FB0AD7" w:rsidP="00393577">
            <w:pPr>
              <w:pStyle w:val="MoE-Body"/>
              <w:rPr>
                <w:rFonts w:asciiTheme="minorHAnsi" w:hAnsiTheme="minorHAnsi" w:cstheme="minorHAnsi"/>
              </w:rPr>
            </w:pPr>
            <w:r w:rsidRPr="00874FF6">
              <w:rPr>
                <w:rFonts w:asciiTheme="minorHAnsi" w:hAnsiTheme="minorHAnsi" w:cstheme="minorHAnsi"/>
              </w:rPr>
              <w:t>Note – we will only contact your referees onc</w:t>
            </w:r>
            <w:r w:rsidR="001E30B5" w:rsidRPr="00874FF6">
              <w:rPr>
                <w:rFonts w:asciiTheme="minorHAnsi" w:hAnsiTheme="minorHAnsi" w:cstheme="minorHAnsi"/>
              </w:rPr>
              <w:t>e we have your permission</w:t>
            </w:r>
            <w:r w:rsidR="00874FF6">
              <w:rPr>
                <w:rFonts w:asciiTheme="minorHAnsi" w:hAnsiTheme="minorHAnsi" w:cstheme="minorHAnsi"/>
              </w:rPr>
              <w:t xml:space="preserve"> to do so.</w:t>
            </w:r>
          </w:p>
          <w:p w14:paraId="6C154FF8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  <w:p w14:paraId="08A9C998" w14:textId="77777777" w:rsidR="00540933" w:rsidRPr="00A51F03" w:rsidRDefault="00540933" w:rsidP="00393577">
            <w:pPr>
              <w:pStyle w:val="MoE-Body"/>
              <w:rPr>
                <w:rFonts w:cs="Arial"/>
              </w:rPr>
            </w:pPr>
          </w:p>
        </w:tc>
      </w:tr>
      <w:bookmarkEnd w:id="0"/>
      <w:bookmarkEnd w:id="1"/>
    </w:tbl>
    <w:p w14:paraId="58F1A04D" w14:textId="77777777" w:rsidR="00540933" w:rsidRDefault="00540933" w:rsidP="00540933">
      <w:pPr>
        <w:pStyle w:val="MoE-Body"/>
        <w:spacing w:line="240" w:lineRule="auto"/>
        <w:rPr>
          <w:rFonts w:cs="Arial"/>
          <w:b/>
        </w:rPr>
      </w:pPr>
    </w:p>
    <w:p w14:paraId="6C94B5D6" w14:textId="77777777" w:rsidR="0023756D" w:rsidRPr="00AA2FE9" w:rsidRDefault="006B1FAD" w:rsidP="00FB0AD7">
      <w:pPr>
        <w:pStyle w:val="NormalWeb"/>
        <w:rPr>
          <w:rFonts w:asciiTheme="minorHAnsi" w:hAnsiTheme="minorHAnsi" w:cstheme="minorHAnsi"/>
          <w:b/>
          <w:bCs/>
        </w:rPr>
      </w:pPr>
      <w:r w:rsidRPr="00AA2FE9">
        <w:rPr>
          <w:rFonts w:asciiTheme="minorHAnsi" w:hAnsiTheme="minorHAnsi" w:cstheme="minorHAnsi"/>
          <w:b/>
          <w:bCs/>
        </w:rPr>
        <w:t>Please attach</w:t>
      </w:r>
      <w:r w:rsidR="00C832C0" w:rsidRPr="00AA2FE9">
        <w:rPr>
          <w:rFonts w:asciiTheme="minorHAnsi" w:hAnsiTheme="minorHAnsi" w:cstheme="minorHAnsi"/>
          <w:b/>
          <w:bCs/>
        </w:rPr>
        <w:t xml:space="preserve"> to this document</w:t>
      </w:r>
      <w:r w:rsidR="0023756D" w:rsidRPr="00AA2FE9">
        <w:rPr>
          <w:rFonts w:asciiTheme="minorHAnsi" w:hAnsiTheme="minorHAnsi" w:cstheme="minorHAnsi"/>
          <w:b/>
          <w:bCs/>
        </w:rPr>
        <w:t>:</w:t>
      </w:r>
    </w:p>
    <w:p w14:paraId="4967DDD1" w14:textId="0E29731E" w:rsidR="000A40F4" w:rsidRPr="00AA2FE9" w:rsidRDefault="00734571" w:rsidP="0023756D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AA2FE9">
        <w:rPr>
          <w:rFonts w:asciiTheme="minorHAnsi" w:hAnsiTheme="minorHAnsi" w:cstheme="minorHAnsi"/>
        </w:rPr>
        <w:t xml:space="preserve">a </w:t>
      </w:r>
      <w:r w:rsidR="006B1FAD" w:rsidRPr="00AA2FE9">
        <w:rPr>
          <w:rFonts w:asciiTheme="minorHAnsi" w:hAnsiTheme="minorHAnsi" w:cstheme="minorHAnsi"/>
        </w:rPr>
        <w:t>letter</w:t>
      </w:r>
      <w:r w:rsidRPr="00AA2FE9">
        <w:rPr>
          <w:rFonts w:asciiTheme="minorHAnsi" w:hAnsiTheme="minorHAnsi" w:cstheme="minorHAnsi"/>
        </w:rPr>
        <w:t xml:space="preserve"> or email</w:t>
      </w:r>
      <w:r w:rsidR="00FB0AD7" w:rsidRPr="00AA2FE9">
        <w:rPr>
          <w:rFonts w:asciiTheme="minorHAnsi" w:hAnsiTheme="minorHAnsi" w:cstheme="minorHAnsi"/>
        </w:rPr>
        <w:t xml:space="preserve"> in support of your application</w:t>
      </w:r>
      <w:r w:rsidR="006B1FAD" w:rsidRPr="00AA2FE9">
        <w:rPr>
          <w:rFonts w:asciiTheme="minorHAnsi" w:hAnsiTheme="minorHAnsi" w:cstheme="minorHAnsi"/>
        </w:rPr>
        <w:t xml:space="preserve"> from your Board of Trustees</w:t>
      </w:r>
    </w:p>
    <w:p w14:paraId="068E6324" w14:textId="1F61757D" w:rsidR="0023756D" w:rsidRPr="00AA2FE9" w:rsidRDefault="0023756D" w:rsidP="0023756D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AA2FE9">
        <w:rPr>
          <w:rFonts w:asciiTheme="minorHAnsi" w:hAnsiTheme="minorHAnsi" w:cstheme="minorHAnsi"/>
        </w:rPr>
        <w:t>a brief Resume</w:t>
      </w:r>
    </w:p>
    <w:p w14:paraId="37EF06E5" w14:textId="74470467" w:rsidR="2EBE325D" w:rsidRDefault="2EBE325D" w:rsidP="2EBE325D">
      <w:pPr>
        <w:pStyle w:val="NormalWeb"/>
        <w:rPr>
          <w:rFonts w:ascii="Arial" w:hAnsi="Arial" w:cs="Arial"/>
          <w:b/>
          <w:bCs/>
        </w:rPr>
      </w:pPr>
    </w:p>
    <w:p w14:paraId="3A762EAD" w14:textId="62E96D66" w:rsidR="00B375F3" w:rsidRDefault="00B375F3" w:rsidP="00A130B3">
      <w:pPr>
        <w:pStyle w:val="NormalWeb"/>
        <w:rPr>
          <w:rFonts w:ascii="Arial" w:hAnsi="Arial" w:cs="Arial"/>
        </w:rPr>
      </w:pPr>
    </w:p>
    <w:sectPr w:rsidR="00B375F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3502" w14:textId="77777777" w:rsidR="00C76DC3" w:rsidRDefault="00C76DC3" w:rsidP="004F3D85">
      <w:pPr>
        <w:spacing w:after="0" w:line="240" w:lineRule="auto"/>
      </w:pPr>
      <w:r>
        <w:separator/>
      </w:r>
    </w:p>
  </w:endnote>
  <w:endnote w:type="continuationSeparator" w:id="0">
    <w:p w14:paraId="0110960D" w14:textId="77777777" w:rsidR="00C76DC3" w:rsidRDefault="00C76DC3" w:rsidP="004F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606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159C8" w14:textId="0D9DBE58" w:rsidR="004F3D85" w:rsidRDefault="004F3D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CAD6F" w14:textId="77777777" w:rsidR="004F3D85" w:rsidRDefault="004F3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411D" w14:textId="77777777" w:rsidR="00C76DC3" w:rsidRDefault="00C76DC3" w:rsidP="004F3D85">
      <w:pPr>
        <w:spacing w:after="0" w:line="240" w:lineRule="auto"/>
      </w:pPr>
      <w:r>
        <w:separator/>
      </w:r>
    </w:p>
  </w:footnote>
  <w:footnote w:type="continuationSeparator" w:id="0">
    <w:p w14:paraId="00F673F7" w14:textId="77777777" w:rsidR="00C76DC3" w:rsidRDefault="00C76DC3" w:rsidP="004F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7111" w14:textId="192897E1" w:rsidR="00782C44" w:rsidRDefault="00782C4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FDFC0" wp14:editId="2C61C4F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1100" cy="1353185"/>
          <wp:effectExtent l="0" t="0" r="0" b="0"/>
          <wp:wrapTight wrapText="bothSides">
            <wp:wrapPolygon edited="0">
              <wp:start x="0" y="0"/>
              <wp:lineTo x="0" y="21286"/>
              <wp:lineTo x="21527" y="21286"/>
              <wp:lineTo x="215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6DBE4" w14:textId="77777777" w:rsidR="00782C44" w:rsidRDefault="00782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E1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92B"/>
    <w:multiLevelType w:val="hybridMultilevel"/>
    <w:tmpl w:val="8F7C10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2499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24E8"/>
    <w:multiLevelType w:val="hybridMultilevel"/>
    <w:tmpl w:val="1CB0D4B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851370"/>
    <w:multiLevelType w:val="hybridMultilevel"/>
    <w:tmpl w:val="46FA43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C065C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3EEA4"/>
    <w:multiLevelType w:val="hybridMultilevel"/>
    <w:tmpl w:val="517433FA"/>
    <w:lvl w:ilvl="0" w:tplc="617899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54A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2A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2F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0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8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C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82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3777A"/>
    <w:multiLevelType w:val="hybridMultilevel"/>
    <w:tmpl w:val="A2ECC880"/>
    <w:lvl w:ilvl="0" w:tplc="837E19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15B9E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9618D"/>
    <w:multiLevelType w:val="hybridMultilevel"/>
    <w:tmpl w:val="38603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23462">
    <w:abstractNumId w:val="6"/>
  </w:num>
  <w:num w:numId="2" w16cid:durableId="65106836">
    <w:abstractNumId w:val="4"/>
  </w:num>
  <w:num w:numId="3" w16cid:durableId="1304316477">
    <w:abstractNumId w:val="1"/>
  </w:num>
  <w:num w:numId="4" w16cid:durableId="807433817">
    <w:abstractNumId w:val="7"/>
  </w:num>
  <w:num w:numId="5" w16cid:durableId="1929002182">
    <w:abstractNumId w:val="0"/>
  </w:num>
  <w:num w:numId="6" w16cid:durableId="2069646236">
    <w:abstractNumId w:val="3"/>
  </w:num>
  <w:num w:numId="7" w16cid:durableId="876432931">
    <w:abstractNumId w:val="5"/>
  </w:num>
  <w:num w:numId="8" w16cid:durableId="2075814725">
    <w:abstractNumId w:val="9"/>
  </w:num>
  <w:num w:numId="9" w16cid:durableId="688800788">
    <w:abstractNumId w:val="2"/>
  </w:num>
  <w:num w:numId="10" w16cid:durableId="64424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3"/>
    <w:rsid w:val="00022DCB"/>
    <w:rsid w:val="00024EC2"/>
    <w:rsid w:val="000370D5"/>
    <w:rsid w:val="00040083"/>
    <w:rsid w:val="00041618"/>
    <w:rsid w:val="00046851"/>
    <w:rsid w:val="00070227"/>
    <w:rsid w:val="00080828"/>
    <w:rsid w:val="000827FA"/>
    <w:rsid w:val="00084936"/>
    <w:rsid w:val="000876E6"/>
    <w:rsid w:val="00094D40"/>
    <w:rsid w:val="000A09D7"/>
    <w:rsid w:val="000A1AFF"/>
    <w:rsid w:val="000A40F4"/>
    <w:rsid w:val="000E2E45"/>
    <w:rsid w:val="00126E6F"/>
    <w:rsid w:val="00147B2F"/>
    <w:rsid w:val="00171887"/>
    <w:rsid w:val="00175E1F"/>
    <w:rsid w:val="00186490"/>
    <w:rsid w:val="001B0A9A"/>
    <w:rsid w:val="001C6B0C"/>
    <w:rsid w:val="001E30B5"/>
    <w:rsid w:val="00205294"/>
    <w:rsid w:val="002170BD"/>
    <w:rsid w:val="00217F4E"/>
    <w:rsid w:val="0022264E"/>
    <w:rsid w:val="00230862"/>
    <w:rsid w:val="00233343"/>
    <w:rsid w:val="0023756D"/>
    <w:rsid w:val="00257D5F"/>
    <w:rsid w:val="002645FB"/>
    <w:rsid w:val="00285C7D"/>
    <w:rsid w:val="002A6D4B"/>
    <w:rsid w:val="002B6EA8"/>
    <w:rsid w:val="002C0334"/>
    <w:rsid w:val="002E42D8"/>
    <w:rsid w:val="002F216E"/>
    <w:rsid w:val="002F2350"/>
    <w:rsid w:val="002F5FAB"/>
    <w:rsid w:val="00343448"/>
    <w:rsid w:val="00387003"/>
    <w:rsid w:val="00387C21"/>
    <w:rsid w:val="003921C3"/>
    <w:rsid w:val="00392C37"/>
    <w:rsid w:val="003950F9"/>
    <w:rsid w:val="003B15B6"/>
    <w:rsid w:val="003C0885"/>
    <w:rsid w:val="003D07FE"/>
    <w:rsid w:val="003D112E"/>
    <w:rsid w:val="003E27F7"/>
    <w:rsid w:val="003F4D71"/>
    <w:rsid w:val="003F503A"/>
    <w:rsid w:val="004050FE"/>
    <w:rsid w:val="00410319"/>
    <w:rsid w:val="00422555"/>
    <w:rsid w:val="00435233"/>
    <w:rsid w:val="00440CE1"/>
    <w:rsid w:val="00450A78"/>
    <w:rsid w:val="0045542C"/>
    <w:rsid w:val="004632F4"/>
    <w:rsid w:val="00463D09"/>
    <w:rsid w:val="00496EE3"/>
    <w:rsid w:val="004A71EC"/>
    <w:rsid w:val="004B34AD"/>
    <w:rsid w:val="004C231C"/>
    <w:rsid w:val="004F3D85"/>
    <w:rsid w:val="00532FA7"/>
    <w:rsid w:val="00533946"/>
    <w:rsid w:val="00540933"/>
    <w:rsid w:val="005422CA"/>
    <w:rsid w:val="00545609"/>
    <w:rsid w:val="00553C5F"/>
    <w:rsid w:val="00572832"/>
    <w:rsid w:val="00576725"/>
    <w:rsid w:val="00577D1D"/>
    <w:rsid w:val="005E5FA7"/>
    <w:rsid w:val="006051F0"/>
    <w:rsid w:val="006154EB"/>
    <w:rsid w:val="006227E8"/>
    <w:rsid w:val="00640365"/>
    <w:rsid w:val="00647BEE"/>
    <w:rsid w:val="006537C6"/>
    <w:rsid w:val="00656EAB"/>
    <w:rsid w:val="00674122"/>
    <w:rsid w:val="00675927"/>
    <w:rsid w:val="00684978"/>
    <w:rsid w:val="006A6225"/>
    <w:rsid w:val="006B1FAD"/>
    <w:rsid w:val="006F2154"/>
    <w:rsid w:val="00714E7B"/>
    <w:rsid w:val="00725B65"/>
    <w:rsid w:val="00734571"/>
    <w:rsid w:val="007350DB"/>
    <w:rsid w:val="00782C44"/>
    <w:rsid w:val="00783EAA"/>
    <w:rsid w:val="007B6660"/>
    <w:rsid w:val="007B6E11"/>
    <w:rsid w:val="007D234D"/>
    <w:rsid w:val="007E6316"/>
    <w:rsid w:val="007F15FC"/>
    <w:rsid w:val="007F36D8"/>
    <w:rsid w:val="00835BD9"/>
    <w:rsid w:val="00847AA6"/>
    <w:rsid w:val="0085268B"/>
    <w:rsid w:val="008727D4"/>
    <w:rsid w:val="00874FF6"/>
    <w:rsid w:val="00885DEE"/>
    <w:rsid w:val="00896750"/>
    <w:rsid w:val="008B3F7D"/>
    <w:rsid w:val="008D2715"/>
    <w:rsid w:val="008E7527"/>
    <w:rsid w:val="00950286"/>
    <w:rsid w:val="009548A5"/>
    <w:rsid w:val="00954E7E"/>
    <w:rsid w:val="0096088A"/>
    <w:rsid w:val="009827E5"/>
    <w:rsid w:val="0099732A"/>
    <w:rsid w:val="00997AE6"/>
    <w:rsid w:val="009C09BF"/>
    <w:rsid w:val="009C2FFA"/>
    <w:rsid w:val="009E65BC"/>
    <w:rsid w:val="00A049C6"/>
    <w:rsid w:val="00A120B8"/>
    <w:rsid w:val="00A130B3"/>
    <w:rsid w:val="00A16A4F"/>
    <w:rsid w:val="00A21FBA"/>
    <w:rsid w:val="00A259FA"/>
    <w:rsid w:val="00A374CC"/>
    <w:rsid w:val="00A5602A"/>
    <w:rsid w:val="00A60954"/>
    <w:rsid w:val="00A73D8D"/>
    <w:rsid w:val="00A74DE7"/>
    <w:rsid w:val="00AA2FE9"/>
    <w:rsid w:val="00AC396F"/>
    <w:rsid w:val="00AE67E7"/>
    <w:rsid w:val="00B11335"/>
    <w:rsid w:val="00B131A4"/>
    <w:rsid w:val="00B15E89"/>
    <w:rsid w:val="00B17AC3"/>
    <w:rsid w:val="00B24F1C"/>
    <w:rsid w:val="00B25247"/>
    <w:rsid w:val="00B32A28"/>
    <w:rsid w:val="00B375F3"/>
    <w:rsid w:val="00B4250D"/>
    <w:rsid w:val="00B621CA"/>
    <w:rsid w:val="00B81E38"/>
    <w:rsid w:val="00B844FA"/>
    <w:rsid w:val="00B959D4"/>
    <w:rsid w:val="00BA01AA"/>
    <w:rsid w:val="00BA48AF"/>
    <w:rsid w:val="00BB6123"/>
    <w:rsid w:val="00BC4BD0"/>
    <w:rsid w:val="00C03D4E"/>
    <w:rsid w:val="00C06E7F"/>
    <w:rsid w:val="00C10B96"/>
    <w:rsid w:val="00C24D2B"/>
    <w:rsid w:val="00C357EF"/>
    <w:rsid w:val="00C7232E"/>
    <w:rsid w:val="00C7289F"/>
    <w:rsid w:val="00C76DC3"/>
    <w:rsid w:val="00C832C0"/>
    <w:rsid w:val="00C85EAD"/>
    <w:rsid w:val="00CB4EEF"/>
    <w:rsid w:val="00CD418B"/>
    <w:rsid w:val="00CE6D2F"/>
    <w:rsid w:val="00CF2B4D"/>
    <w:rsid w:val="00D31F56"/>
    <w:rsid w:val="00D81FE7"/>
    <w:rsid w:val="00D85F64"/>
    <w:rsid w:val="00DA35E1"/>
    <w:rsid w:val="00DA5F0C"/>
    <w:rsid w:val="00DB1EEC"/>
    <w:rsid w:val="00DD6850"/>
    <w:rsid w:val="00DE415A"/>
    <w:rsid w:val="00DE7E1A"/>
    <w:rsid w:val="00DF29DA"/>
    <w:rsid w:val="00E0014A"/>
    <w:rsid w:val="00E214FF"/>
    <w:rsid w:val="00E27AAB"/>
    <w:rsid w:val="00E30E11"/>
    <w:rsid w:val="00E35457"/>
    <w:rsid w:val="00E72495"/>
    <w:rsid w:val="00E73D56"/>
    <w:rsid w:val="00E83E3C"/>
    <w:rsid w:val="00E86A16"/>
    <w:rsid w:val="00E9460E"/>
    <w:rsid w:val="00EA1A24"/>
    <w:rsid w:val="00EA45FA"/>
    <w:rsid w:val="00EB1204"/>
    <w:rsid w:val="00EB659F"/>
    <w:rsid w:val="00EC3BB0"/>
    <w:rsid w:val="00EE31D4"/>
    <w:rsid w:val="00EF7D1F"/>
    <w:rsid w:val="00F00C57"/>
    <w:rsid w:val="00F049F0"/>
    <w:rsid w:val="00F10022"/>
    <w:rsid w:val="00F30428"/>
    <w:rsid w:val="00F41AF3"/>
    <w:rsid w:val="00F45044"/>
    <w:rsid w:val="00F547C7"/>
    <w:rsid w:val="00F56E76"/>
    <w:rsid w:val="00F9074B"/>
    <w:rsid w:val="00FA0E24"/>
    <w:rsid w:val="00FB0AD7"/>
    <w:rsid w:val="00FC22E3"/>
    <w:rsid w:val="00FC4240"/>
    <w:rsid w:val="00FD25F5"/>
    <w:rsid w:val="00FF68DE"/>
    <w:rsid w:val="0852D3F2"/>
    <w:rsid w:val="0F895977"/>
    <w:rsid w:val="131126F2"/>
    <w:rsid w:val="17467D1D"/>
    <w:rsid w:val="1CB6CF86"/>
    <w:rsid w:val="2745137C"/>
    <w:rsid w:val="2AB4CBE3"/>
    <w:rsid w:val="2BAB0FDE"/>
    <w:rsid w:val="2C816817"/>
    <w:rsid w:val="2D589ADF"/>
    <w:rsid w:val="2EBE325D"/>
    <w:rsid w:val="2F1A6BE9"/>
    <w:rsid w:val="302CA095"/>
    <w:rsid w:val="311B6247"/>
    <w:rsid w:val="33D1839B"/>
    <w:rsid w:val="3455CA06"/>
    <w:rsid w:val="353DD4E7"/>
    <w:rsid w:val="39BD8FD8"/>
    <w:rsid w:val="40459C89"/>
    <w:rsid w:val="433BD144"/>
    <w:rsid w:val="490414FB"/>
    <w:rsid w:val="4AC4413B"/>
    <w:rsid w:val="4D277E25"/>
    <w:rsid w:val="4DFBE1FD"/>
    <w:rsid w:val="4F12BA11"/>
    <w:rsid w:val="4F97B25E"/>
    <w:rsid w:val="513382BF"/>
    <w:rsid w:val="55EB624E"/>
    <w:rsid w:val="57945A94"/>
    <w:rsid w:val="5959D940"/>
    <w:rsid w:val="59C3DAD7"/>
    <w:rsid w:val="5BDACCBD"/>
    <w:rsid w:val="6151940F"/>
    <w:rsid w:val="6337D71F"/>
    <w:rsid w:val="680B4842"/>
    <w:rsid w:val="6B29C0A7"/>
    <w:rsid w:val="6ECDB662"/>
    <w:rsid w:val="7C49367F"/>
    <w:rsid w:val="7DC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B967"/>
  <w15:chartTrackingRefBased/>
  <w15:docId w15:val="{C952BC8B-66CC-4DE3-AFD8-7ADEA4B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54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E-Body">
    <w:name w:val="MoE - Body"/>
    <w:basedOn w:val="Normal"/>
    <w:qFormat/>
    <w:rsid w:val="00540933"/>
    <w:pPr>
      <w:spacing w:after="0"/>
    </w:pPr>
    <w:rPr>
      <w:rFonts w:ascii="Arial" w:eastAsiaTheme="minorEastAsia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  <w:style w:type="paragraph" w:customStyle="1" w:styleId="NewHeading2">
    <w:name w:val="New Heading 2"/>
    <w:qFormat/>
    <w:rsid w:val="00A259FA"/>
    <w:pPr>
      <w:spacing w:before="480" w:after="240" w:line="240" w:lineRule="auto"/>
    </w:pPr>
    <w:rPr>
      <w:rFonts w:ascii="Arial" w:eastAsia="Arial" w:hAnsi="Arial" w:cs="Arial"/>
      <w:b/>
      <w:color w:val="44546A" w:themeColor="text2"/>
      <w:sz w:val="28"/>
      <w:szCs w:val="36"/>
      <w:lang w:val="en-GB"/>
    </w:rPr>
  </w:style>
  <w:style w:type="paragraph" w:customStyle="1" w:styleId="bodytext1">
    <w:name w:val="bodytext1"/>
    <w:basedOn w:val="Normal"/>
    <w:rsid w:val="002C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FD25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E4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2D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63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fe4d7f-50ff-4092-b78f-e90e80d830e4">MoEd-1429265530-143</_dlc_DocId>
    <_dlc_DocIdUrl xmlns="b2fe4d7f-50ff-4092-b78f-e90e80d830e4">
      <Url>https://educationgovtnz.sharepoint.com/sites/MoETPOMLeadershipAdvisoryProgramme-ChiefAdvisor/_layouts/15/DocIdRedir.aspx?ID=MoEd-1429265530-143</Url>
      <Description>MoEd-1429265530-143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AD33D236DBB439C963EC1FDFF06E3" ma:contentTypeVersion="7" ma:contentTypeDescription="Create a new document." ma:contentTypeScope="" ma:versionID="ecb892907b95a2b054b2a0e97bd2f648">
  <xsd:schema xmlns:xsd="http://www.w3.org/2001/XMLSchema" xmlns:xs="http://www.w3.org/2001/XMLSchema" xmlns:p="http://schemas.microsoft.com/office/2006/metadata/properties" xmlns:ns2="b2fe4d7f-50ff-4092-b78f-e90e80d830e4" xmlns:ns3="312b6e35-d23e-4a7b-84f4-204779e0425f" targetNamespace="http://schemas.microsoft.com/office/2006/metadata/properties" ma:root="true" ma:fieldsID="672d3f701222a9c72c0b0dc2905b8079" ns2:_="" ns3:_="">
    <xsd:import namespace="b2fe4d7f-50ff-4092-b78f-e90e80d830e4"/>
    <xsd:import namespace="312b6e35-d23e-4a7b-84f4-204779e042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e4d7f-50ff-4092-b78f-e90e80d830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b6e35-d23e-4a7b-84f4-204779e04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B1ED8-23CC-49E0-BE82-BC5538930D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C10439-29FE-4105-B835-4DC11C5D2DE3}">
  <ds:schemaRefs>
    <ds:schemaRef ds:uri="http://schemas.microsoft.com/office/2006/metadata/properties"/>
    <ds:schemaRef ds:uri="http://schemas.microsoft.com/office/infopath/2007/PartnerControls"/>
    <ds:schemaRef ds:uri="b2fe4d7f-50ff-4092-b78f-e90e80d830e4"/>
  </ds:schemaRefs>
</ds:datastoreItem>
</file>

<file path=customXml/itemProps3.xml><?xml version="1.0" encoding="utf-8"?>
<ds:datastoreItem xmlns:ds="http://schemas.openxmlformats.org/officeDocument/2006/customXml" ds:itemID="{B192E7D4-B196-46BB-A59D-7FECAD2D3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5056A-F0C4-4092-998A-C9CB33719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e4d7f-50ff-4092-b78f-e90e80d830e4"/>
    <ds:schemaRef ds:uri="312b6e35-d23e-4a7b-84f4-204779e04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2470</Characters>
  <Application>Microsoft Office Word</Application>
  <DocSecurity>4</DocSecurity>
  <Lines>20</Lines>
  <Paragraphs>5</Paragraphs>
  <ScaleCrop>false</ScaleCrop>
  <Company>Ministry of Education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Veranay Samuels</dc:creator>
  <cp:keywords/>
  <dc:description/>
  <cp:lastModifiedBy>Nicola Giles</cp:lastModifiedBy>
  <cp:revision>2</cp:revision>
  <dcterms:created xsi:type="dcterms:W3CDTF">2025-06-13T07:48:00Z</dcterms:created>
  <dcterms:modified xsi:type="dcterms:W3CDTF">2025-06-13T07:48:00Z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0x01010053EAD33D236DBB439C963EC1FDFF06E3</vt:lpwstr>
  </property>
  <property fmtid="{D5CDD505-2E9C-101B-9397-08002B2CF9AE}" pid="3" name="_dlc_DocIdItemGuid">
    <vt:lpwstr>1bcc0d9f-0278-4e02-a999-ed942850bdaf</vt:lpwstr>
  </property>
</Properties>
</file>